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3B1A" w14:textId="77777777" w:rsidR="004F79DB" w:rsidRDefault="004F79DB">
      <w:pPr>
        <w:jc w:val="center"/>
      </w:pPr>
    </w:p>
    <w:p w14:paraId="061B0B5F" w14:textId="77777777" w:rsidR="00884460" w:rsidRDefault="00E70840">
      <w:pPr>
        <w:jc w:val="center"/>
      </w:pPr>
      <w:r>
        <w:rPr>
          <w:rFonts w:cs="Arial"/>
          <w:b/>
          <w:noProof/>
        </w:rPr>
        <w:drawing>
          <wp:inline distT="0" distB="0" distL="0" distR="0" wp14:anchorId="24BF7C40" wp14:editId="610E5646">
            <wp:extent cx="1914525" cy="876300"/>
            <wp:effectExtent l="0" t="0" r="9525" b="0"/>
            <wp:docPr id="1" name="Picture 1" descr="NPTCG-Coll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008346" name="Picture 1" descr="NPTCG-Coll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D4D">
        <w:t xml:space="preserve">                                                             </w:t>
      </w:r>
    </w:p>
    <w:p w14:paraId="568FF475" w14:textId="77777777" w:rsidR="00884460" w:rsidRDefault="00884460">
      <w:pPr>
        <w:jc w:val="center"/>
      </w:pPr>
    </w:p>
    <w:p w14:paraId="6BA21F22" w14:textId="77777777" w:rsidR="00884460" w:rsidRPr="00BA293B" w:rsidRDefault="00E70840">
      <w:pPr>
        <w:pStyle w:val="Heading4"/>
        <w:rPr>
          <w:rFonts w:ascii="Arial" w:hAnsi="Arial" w:cs="Arial"/>
          <w:b/>
          <w:sz w:val="22"/>
          <w:szCs w:val="24"/>
        </w:rPr>
      </w:pPr>
      <w:r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>Manyleb y Person</w:t>
      </w:r>
    </w:p>
    <w:p w14:paraId="459148D2" w14:textId="77777777" w:rsidR="00884460" w:rsidRDefault="00E70840">
      <w:pPr>
        <w:jc w:val="center"/>
        <w:rPr>
          <w:rFonts w:ascii="Tahoma" w:hAnsi="Tahoma"/>
          <w:b/>
        </w:rPr>
      </w:pPr>
      <w:r>
        <w:rPr>
          <w:rFonts w:ascii="Arial" w:hAnsi="Arial" w:cs="Arial"/>
          <w:b/>
          <w:sz w:val="22"/>
          <w:szCs w:val="24"/>
          <w:bdr w:val="nil"/>
          <w:lang w:val="cy-GB"/>
        </w:rPr>
        <w:t>Swyddog Cymorth SGRh</w:t>
      </w:r>
    </w:p>
    <w:p w14:paraId="71A388A9" w14:textId="77777777" w:rsidR="00EE7751" w:rsidRPr="00BA293B" w:rsidRDefault="00EE7751">
      <w:pPr>
        <w:jc w:val="center"/>
        <w:rPr>
          <w:rFonts w:ascii="Tahoma" w:hAnsi="Tahoma"/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7738"/>
        <w:gridCol w:w="1387"/>
        <w:gridCol w:w="1332"/>
      </w:tblGrid>
      <w:tr w:rsidR="00AE4E8B" w14:paraId="1F71803A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BC93" w14:textId="77777777" w:rsidR="00C7033D" w:rsidRPr="00D02116" w:rsidRDefault="00C7033D" w:rsidP="006B1B6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0C93" w14:textId="77777777" w:rsidR="00C7033D" w:rsidRPr="00BA293B" w:rsidRDefault="00E70840" w:rsidP="006B1B69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Hanfodol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2D94" w14:textId="77777777" w:rsidR="00C7033D" w:rsidRPr="00BA293B" w:rsidRDefault="00E70840" w:rsidP="006B1B69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Dymunol</w:t>
            </w:r>
          </w:p>
        </w:tc>
      </w:tr>
      <w:tr w:rsidR="00AE4E8B" w14:paraId="4311E029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6050F57A" w14:textId="77777777" w:rsidR="00C7033D" w:rsidRPr="00EE7751" w:rsidRDefault="00E70840" w:rsidP="006B1B69">
            <w:pPr>
              <w:pStyle w:val="Heading8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u w:val="none"/>
                <w:bdr w:val="nil"/>
                <w:lang w:val="cy-GB"/>
              </w:rPr>
              <w:t>Cymwysterau/Profiad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CE6434E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8B0D616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E8B" w14:paraId="2CF0C983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5A64" w14:textId="11219113" w:rsidR="00C7033D" w:rsidRPr="00EE7751" w:rsidRDefault="00E70840" w:rsidP="000E4641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Cymhwyster lefel 2 perthnasol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56B78" w14:textId="77777777" w:rsidR="00C7033D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8BCD3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7A37" w14:paraId="6FE045CE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B52E" w14:textId="078B8068" w:rsidR="00807A37" w:rsidRDefault="00807A37" w:rsidP="000E4641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eastAsia="Arial" w:hAnsi="Arial" w:cs="Arial"/>
                <w:bdr w:val="nil"/>
                <w:lang w:val="cy-GB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P</w:t>
            </w:r>
            <w:r>
              <w:rPr>
                <w:rFonts w:ascii="Arial" w:eastAsia="Arial" w:hAnsi="Arial" w:cs="Arial"/>
                <w:bdr w:val="nil"/>
                <w:lang w:val="cy-GB"/>
              </w:rPr>
              <w:t>rofiad cyfatebol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C71B1" w14:textId="4FC73209" w:rsidR="00807A37" w:rsidRPr="00EE7751" w:rsidRDefault="00807A37" w:rsidP="006B1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24DD2" w14:textId="77777777" w:rsidR="00807A37" w:rsidRPr="00EE7751" w:rsidRDefault="00807A37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E8B" w14:paraId="0ACBC94B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7EC8" w14:textId="77777777" w:rsidR="00C7033D" w:rsidRPr="00EE7751" w:rsidRDefault="00E70840" w:rsidP="006B1B69">
            <w:pPr>
              <w:pStyle w:val="Heading1"/>
              <w:numPr>
                <w:ilvl w:val="0"/>
                <w:numId w:val="3"/>
              </w:numPr>
              <w:tabs>
                <w:tab w:val="clear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  <w:bdr w:val="nil"/>
                <w:lang w:val="cy-GB"/>
              </w:rPr>
              <w:t>Cymhwyster Lefel 2 mewn Saesneg (TGAU neu gymhwyster cyfatebol)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F907A" w14:textId="77777777" w:rsidR="00C7033D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67FA6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E8B" w14:paraId="495ECC1F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E862" w14:textId="77777777" w:rsidR="00C7033D" w:rsidRPr="00EE7751" w:rsidRDefault="00E70840" w:rsidP="000E4641">
            <w:pPr>
              <w:pStyle w:val="Heading1"/>
              <w:numPr>
                <w:ilvl w:val="0"/>
                <w:numId w:val="3"/>
              </w:numPr>
              <w:tabs>
                <w:tab w:val="clear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  <w:bdr w:val="nil"/>
                <w:lang w:val="cy-GB"/>
              </w:rPr>
              <w:t xml:space="preserve">Cymhwyster Lefel 2 mewn Mathemateg (TGAU neu gymhwyster cyfatebol)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0E2E6" w14:textId="77777777" w:rsidR="00C7033D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D6F96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E8B" w14:paraId="5F8B3045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9A0D" w14:textId="77777777" w:rsidR="00C7033D" w:rsidRPr="00EE7751" w:rsidRDefault="00E70840" w:rsidP="000E4641">
            <w:pPr>
              <w:pStyle w:val="Heading1"/>
              <w:numPr>
                <w:ilvl w:val="0"/>
                <w:numId w:val="7"/>
              </w:numPr>
              <w:tabs>
                <w:tab w:val="clear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  <w:bdr w:val="nil"/>
                <w:lang w:val="cy-GB"/>
              </w:rPr>
              <w:t>Hyddysg mewn TG hyd at lefel 2 (â gwybodaeth ymarferol o MS Word ac Excel)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7C7ED" w14:textId="77777777" w:rsidR="00C7033D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DBBD1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E8B" w14:paraId="2819D7D7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9DE8" w14:textId="77777777" w:rsidR="002379B1" w:rsidRPr="00EE7751" w:rsidRDefault="00E70840" w:rsidP="00275CA6">
            <w:pPr>
              <w:pStyle w:val="Heading1"/>
              <w:numPr>
                <w:ilvl w:val="0"/>
                <w:numId w:val="7"/>
              </w:numPr>
              <w:tabs>
                <w:tab w:val="clear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  <w:bdr w:val="nil"/>
                <w:lang w:val="cy-GB"/>
              </w:rPr>
              <w:t>Profiad o ddefnyddio Systemau Gwybodaeth Rheoli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1BB1F" w14:textId="77777777" w:rsidR="002379B1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49F8E" w14:textId="77777777" w:rsidR="002379B1" w:rsidRPr="00EE7751" w:rsidRDefault="002379B1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E8B" w14:paraId="6AF267B2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1100" w14:textId="1650491D" w:rsidR="000E3967" w:rsidRPr="00EE7751" w:rsidRDefault="00E70840" w:rsidP="00275CA6">
            <w:pPr>
              <w:pStyle w:val="Heading1"/>
              <w:numPr>
                <w:ilvl w:val="0"/>
                <w:numId w:val="7"/>
              </w:numPr>
              <w:tabs>
                <w:tab w:val="clear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  <w:bdr w:val="nil"/>
                <w:lang w:val="cy-GB"/>
              </w:rPr>
              <w:t xml:space="preserve">Cymhwyster Marsial Tân </w:t>
            </w:r>
            <w:r w:rsidR="000D69EA" w:rsidRPr="000D69EA">
              <w:rPr>
                <w:rFonts w:ascii="Arial" w:eastAsia="Arial" w:hAnsi="Arial" w:cs="Arial"/>
                <w:b w:val="0"/>
                <w:sz w:val="20"/>
                <w:bdr w:val="nil"/>
                <w:lang w:val="cy-GB"/>
              </w:rPr>
              <w:t>(darperir hyfforddiant)*</w:t>
            </w:r>
            <w:r w:rsidR="000D69EA">
              <w:rPr>
                <w:rFonts w:ascii="Arial" w:eastAsia="Arial" w:hAnsi="Arial" w:cs="Arial"/>
                <w:b w:val="0"/>
                <w:sz w:val="20"/>
                <w:bdr w:val="nil"/>
                <w:lang w:val="cy-GB"/>
              </w:rPr>
              <w:t>*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E1D4" w14:textId="01011959" w:rsidR="000E3967" w:rsidRPr="00EE7751" w:rsidRDefault="000E3967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637AB" w14:textId="22362780" w:rsidR="000E3967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</w:tr>
      <w:tr w:rsidR="00AE4E8B" w14:paraId="002926FD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09ED" w14:textId="1686183C" w:rsidR="000E3967" w:rsidRPr="00EE7751" w:rsidRDefault="00E70840" w:rsidP="00275CA6">
            <w:pPr>
              <w:pStyle w:val="Heading1"/>
              <w:numPr>
                <w:ilvl w:val="0"/>
                <w:numId w:val="7"/>
              </w:numPr>
              <w:tabs>
                <w:tab w:val="clear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  <w:bdr w:val="nil"/>
                <w:lang w:val="cy-GB"/>
              </w:rPr>
              <w:t xml:space="preserve">Tystysgrif Cymorth Cyntaf </w:t>
            </w:r>
            <w:r w:rsidR="000D69EA" w:rsidRPr="000D69EA">
              <w:rPr>
                <w:rFonts w:ascii="Arial" w:eastAsia="Arial" w:hAnsi="Arial" w:cs="Arial"/>
                <w:b w:val="0"/>
                <w:sz w:val="20"/>
                <w:bdr w:val="nil"/>
                <w:lang w:val="cy-GB"/>
              </w:rPr>
              <w:t>(darperir hyfforddiant)*</w:t>
            </w:r>
            <w:r w:rsidR="000D69EA">
              <w:rPr>
                <w:rFonts w:ascii="Arial" w:eastAsia="Arial" w:hAnsi="Arial" w:cs="Arial"/>
                <w:b w:val="0"/>
                <w:sz w:val="20"/>
                <w:bdr w:val="nil"/>
                <w:lang w:val="cy-GB"/>
              </w:rPr>
              <w:t>*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6C974" w14:textId="78D0E57E" w:rsidR="000E3967" w:rsidRPr="00EE7751" w:rsidRDefault="000E3967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B2075" w14:textId="62382150" w:rsidR="000E3967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</w:tr>
      <w:tr w:rsidR="00AE4E8B" w14:paraId="2423EB27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5C66" w14:textId="77777777" w:rsidR="000E4641" w:rsidRPr="00EE7751" w:rsidRDefault="00E70840" w:rsidP="00275CA6">
            <w:pPr>
              <w:pStyle w:val="Heading1"/>
              <w:numPr>
                <w:ilvl w:val="0"/>
                <w:numId w:val="7"/>
              </w:numPr>
              <w:tabs>
                <w:tab w:val="clear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  <w:bdr w:val="nil"/>
                <w:lang w:val="cy-GB"/>
              </w:rPr>
              <w:t>Gwybodaeth am EBS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AA081" w14:textId="77777777" w:rsidR="000E4641" w:rsidRPr="00EE7751" w:rsidRDefault="000E4641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C48DC" w14:textId="77777777" w:rsidR="000E4641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</w:tr>
      <w:tr w:rsidR="00AE4E8B" w14:paraId="708C9F04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F8BC" w14:textId="77777777" w:rsidR="00C7033D" w:rsidRPr="00EE7751" w:rsidRDefault="00E70840" w:rsidP="00275CA6">
            <w:pPr>
              <w:pStyle w:val="Heading1"/>
              <w:numPr>
                <w:ilvl w:val="0"/>
                <w:numId w:val="7"/>
              </w:numPr>
              <w:tabs>
                <w:tab w:val="clear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  <w:bdr w:val="nil"/>
                <w:lang w:val="cy-GB"/>
              </w:rPr>
              <w:t>Profiad o amgylchedd addysg bellach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2F54C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95CDF" w14:textId="77777777" w:rsidR="00C7033D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</w:tr>
      <w:tr w:rsidR="00AE4E8B" w14:paraId="6D102CDA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DBD4BA5" w14:textId="77777777" w:rsidR="00C7033D" w:rsidRPr="00EE7751" w:rsidRDefault="00E70840" w:rsidP="006B1B69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  <w:bdr w:val="nil"/>
                <w:lang w:val="cy-GB"/>
              </w:rPr>
              <w:t>Amgylchiadau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20BE80F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DD26F99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E8B" w14:paraId="272A49A5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9318" w14:textId="77777777" w:rsidR="00C7033D" w:rsidRPr="00EE7751" w:rsidRDefault="00E70840" w:rsidP="006B1B69">
            <w:pPr>
              <w:pStyle w:val="Heading1"/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  <w:bdr w:val="nil"/>
                <w:lang w:val="cy-GB"/>
              </w:rPr>
              <w:t>Gallu gweithio’n hyblyg, gan gynnwys boreau cynnar, gyda'r hwyr a phenwythnosau yn ôl yr angen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8C8C7" w14:textId="77777777" w:rsidR="00C7033D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B3198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E8B" w14:paraId="484754C3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05FA" w14:textId="77777777" w:rsidR="00C7033D" w:rsidRPr="00EE7751" w:rsidRDefault="00E70840" w:rsidP="006B1B69">
            <w:pPr>
              <w:pStyle w:val="Heading1"/>
              <w:numPr>
                <w:ilvl w:val="0"/>
                <w:numId w:val="10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  <w:bdr w:val="nil"/>
                <w:lang w:val="cy-GB"/>
              </w:rPr>
              <w:t>Gallu teithio i gyflawni dyletswyddau’r swydd yn ôl yr angen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A02C9" w14:textId="77777777" w:rsidR="00C7033D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D759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E8B" w14:paraId="3DB5F0B9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38B981A" w14:textId="77777777" w:rsidR="00C7033D" w:rsidRPr="00EE7751" w:rsidRDefault="00E70840" w:rsidP="006B1B69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  <w:bdr w:val="nil"/>
                <w:lang w:val="cy-GB"/>
              </w:rPr>
              <w:t>Sgiliau Personol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D57006D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DB82D7E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E8B" w14:paraId="7773541F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BAA8" w14:textId="77777777" w:rsidR="00C7033D" w:rsidRPr="00EE7751" w:rsidRDefault="00E70840" w:rsidP="00BA293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Sgiliau trefnu a rheoli amser ardderchog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58384" w14:textId="77777777" w:rsidR="00C7033D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3398A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E8B" w14:paraId="64FBA3E4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262B" w14:textId="77777777" w:rsidR="000E4641" w:rsidRPr="00EE7751" w:rsidRDefault="00E70840" w:rsidP="00BA293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Sgiliau dadansoddi ardderchog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811AB" w14:textId="77777777" w:rsidR="000E4641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AA2FE" w14:textId="77777777" w:rsidR="000E4641" w:rsidRPr="00EE7751" w:rsidRDefault="000E4641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E8B" w14:paraId="05BD54B6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55D2" w14:textId="77777777" w:rsidR="00C7033D" w:rsidRPr="00EE7751" w:rsidRDefault="00E70840" w:rsidP="006B1B6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Sgiliau gweinyddol ardderchog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813A9" w14:textId="77777777" w:rsidR="00C7033D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700F9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E8B" w14:paraId="2630E5CD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6E28" w14:textId="77777777" w:rsidR="002379B1" w:rsidRPr="00EE7751" w:rsidRDefault="00E70840" w:rsidP="006B1B6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Sgiliau datrys problemau ardderchog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9DC88" w14:textId="77777777" w:rsidR="002379B1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E2BBD" w14:textId="77777777" w:rsidR="002379B1" w:rsidRPr="00EE7751" w:rsidRDefault="002379B1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E8B" w14:paraId="36923CB7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B1C7" w14:textId="77777777" w:rsidR="00C7033D" w:rsidRPr="00EE7751" w:rsidRDefault="00E70840" w:rsidP="006B1B6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Gallu gweithio o fewn gofynion archwilio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D03FF" w14:textId="77777777" w:rsidR="00C7033D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F2C45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E8B" w14:paraId="4BE6735E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16D1" w14:textId="77777777" w:rsidR="00C7033D" w:rsidRPr="00EE7751" w:rsidRDefault="00E70840" w:rsidP="006B1B6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Gallu blaenoriaethu gwaith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81DB5" w14:textId="77777777" w:rsidR="00C7033D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84AB3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E8B" w14:paraId="75358397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BBC8" w14:textId="77777777" w:rsidR="00C7033D" w:rsidRPr="00EE7751" w:rsidRDefault="00E70840" w:rsidP="006B1B6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Gallu gweithio i derfynau amser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4D14D" w14:textId="77777777" w:rsidR="00C7033D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E7B85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E8B" w14:paraId="5937559B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35BD" w14:textId="77777777" w:rsidR="00C7033D" w:rsidRPr="00EE7751" w:rsidRDefault="00E70840" w:rsidP="006B1B6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Gallu gweithio'n annibynnol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84D22" w14:textId="77777777" w:rsidR="00C7033D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3D10B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E8B" w14:paraId="52597705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0781" w14:textId="77777777" w:rsidR="000E4641" w:rsidRPr="00EE7751" w:rsidRDefault="00E70840" w:rsidP="006B1B6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Gallu gweithio ar ei liwt ei hun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8C4CB" w14:textId="77777777" w:rsidR="000E4641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26CED" w14:textId="77777777" w:rsidR="000E4641" w:rsidRPr="00EE7751" w:rsidRDefault="000E4641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E8B" w14:paraId="0DA281D6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DA20" w14:textId="77777777" w:rsidR="00C7033D" w:rsidRPr="00EE7751" w:rsidRDefault="00E70840" w:rsidP="006B1B6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Rhoi sylw i fanylion a chyflawni gwaith manwl gywir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7D942" w14:textId="77777777" w:rsidR="00C7033D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6BECD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E8B" w14:paraId="1ADE7550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E5BAD89" w14:textId="77777777" w:rsidR="00C7033D" w:rsidRPr="00EE7751" w:rsidRDefault="00E70840" w:rsidP="006B1B6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Sgiliau Rhyngbersonol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E1D1C7E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DDAB856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E8B" w14:paraId="48C2C363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4F22" w14:textId="77777777" w:rsidR="00C7033D" w:rsidRPr="00EE7751" w:rsidRDefault="00E70840" w:rsidP="00C7442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Sgiliau cyfathrebu ardderchog - ar lafar ac yn ysgrifenedig (gallu cyfleu gwybodaeth yn effeithiol i unigolion a grwpiau)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3B9B9" w14:textId="77777777" w:rsidR="00C7033D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8B70A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E8B" w14:paraId="2743844D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951D" w14:textId="77777777" w:rsidR="00C7033D" w:rsidRPr="00EE7751" w:rsidRDefault="00E70840" w:rsidP="006B1B6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Gallu parchu cyfrinachedd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B65CE" w14:textId="77777777" w:rsidR="00C7033D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D7BCF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E8B" w14:paraId="3533ECE5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381D" w14:textId="77777777" w:rsidR="00C7033D" w:rsidRPr="00EE7751" w:rsidRDefault="00E70840" w:rsidP="00BA293B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Gallu gweithio fel rhan o dîm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0AEF1" w14:textId="77777777" w:rsidR="00C7033D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41770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E8B" w14:paraId="57ACD6FF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D26D" w14:textId="77777777" w:rsidR="00C7033D" w:rsidRPr="00EE7751" w:rsidRDefault="00E70840" w:rsidP="006B1B69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Gallu gweithio ar y cyd ag adrannau eraill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C7325" w14:textId="77777777" w:rsidR="00C7033D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A1A38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E8B" w14:paraId="2153276A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C9D5" w14:textId="77777777" w:rsidR="00C7033D" w:rsidRPr="00EE7751" w:rsidRDefault="00E70840" w:rsidP="006B1B6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Siarad yn hyderus dros y ffôn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BB803" w14:textId="77777777" w:rsidR="00C7033D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F1770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E8B" w14:paraId="55458296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CD93" w14:textId="77777777" w:rsidR="00C7033D" w:rsidRPr="00EE7751" w:rsidRDefault="00E70840" w:rsidP="006B1B6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Gallu cyfathrebu yn Gymraeg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A3F7E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29C5E" w14:textId="77777777" w:rsidR="00C7033D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</w:tr>
      <w:tr w:rsidR="00AE4E8B" w14:paraId="2F0E413C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6AF966C" w14:textId="77777777" w:rsidR="00C7033D" w:rsidRPr="00EE7751" w:rsidRDefault="00E70840" w:rsidP="006B1B69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  <w:bdr w:val="nil"/>
                <w:lang w:val="cy-GB"/>
              </w:rPr>
              <w:t>Priodoleddau Personol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92A9695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1DFBACD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E8B" w14:paraId="6F4D30A5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70E4" w14:textId="77777777" w:rsidR="00C7033D" w:rsidRPr="00EE7751" w:rsidRDefault="00E70840" w:rsidP="006B1B6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Ymrwymiad i Ansawdd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A95B" w14:textId="77777777" w:rsidR="00C7033D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C952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E8B" w14:paraId="39CE8F62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0C52" w14:textId="77777777" w:rsidR="00C7033D" w:rsidRPr="00EE7751" w:rsidRDefault="00E70840" w:rsidP="006B1B6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Ymrwymiad i Amrywiaeth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92A9" w14:textId="77777777" w:rsidR="00C7033D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3463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E8B" w14:paraId="1921391C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7F23" w14:textId="77777777" w:rsidR="00C7033D" w:rsidRPr="00EE7751" w:rsidRDefault="00E70840" w:rsidP="00BA293B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Ymrwymiad i ddatblygiad proffesiynol parhaus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4812" w14:textId="77777777" w:rsidR="00C7033D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92AA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E8B" w14:paraId="4CE092E8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A73D" w14:textId="77777777" w:rsidR="00C7033D" w:rsidRPr="00EE7751" w:rsidRDefault="00E70840" w:rsidP="006B1B6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Proffesiynol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8E40" w14:textId="77777777" w:rsidR="00C7033D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04D7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E8B" w14:paraId="1B77921B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B036" w14:textId="77777777" w:rsidR="00C7033D" w:rsidRPr="00EE7751" w:rsidRDefault="00E70840" w:rsidP="006B1B6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Rhagweithiol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F0F8" w14:textId="77777777" w:rsidR="00C7033D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1C68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E8B" w14:paraId="0E2C7CA6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E4DB" w14:textId="77777777" w:rsidR="00C7033D" w:rsidRPr="00EE7751" w:rsidRDefault="00E70840" w:rsidP="006B1B6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Dibynadwy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979A" w14:textId="77777777" w:rsidR="00C7033D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B3F4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E8B" w14:paraId="64C2CB18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9A16" w14:textId="77777777" w:rsidR="00C7033D" w:rsidRPr="00EE7751" w:rsidRDefault="00E70840" w:rsidP="006B1B6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Hyblyg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1729" w14:textId="77777777" w:rsidR="00C7033D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3938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E8B" w14:paraId="5E92AAA8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48F0" w14:textId="77777777" w:rsidR="00C7033D" w:rsidRPr="00EE7751" w:rsidRDefault="00E70840" w:rsidP="006B1B6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Diplomyddol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E445" w14:textId="77777777" w:rsidR="00C7033D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1709" w14:textId="77777777" w:rsidR="00C7033D" w:rsidRPr="00EE7751" w:rsidRDefault="00C7033D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E8B" w14:paraId="1C081F39" w14:textId="77777777" w:rsidTr="00D02116">
        <w:trPr>
          <w:trHeight w:val="57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C892" w14:textId="77777777" w:rsidR="002379B1" w:rsidRPr="00EE7751" w:rsidRDefault="00E70840" w:rsidP="006B1B6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Canolbwyntio ar wasanaeth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6533" w14:textId="77777777" w:rsidR="002379B1" w:rsidRPr="00EE7751" w:rsidRDefault="00E70840" w:rsidP="006B1B69">
            <w:pPr>
              <w:jc w:val="center"/>
              <w:rPr>
                <w:rFonts w:ascii="Arial" w:hAnsi="Arial" w:cs="Arial"/>
                <w:b/>
              </w:rPr>
            </w:pPr>
            <w:r w:rsidRPr="00EE77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3F68" w14:textId="77777777" w:rsidR="002379B1" w:rsidRPr="00EE7751" w:rsidRDefault="002379B1" w:rsidP="006B1B6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B2BACD8" w14:textId="372719B9" w:rsidR="000D69EA" w:rsidRPr="00A31EF2" w:rsidRDefault="000D69EA" w:rsidP="000D69EA">
      <w:pPr>
        <w:tabs>
          <w:tab w:val="left" w:pos="2380"/>
        </w:tabs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** Bydd ymgeiswyr nad ydynt yn meddu ar gymwysterau ar adeg eu penodi yn cael eu hystyried.  Sut bynnag, bydd gofyn i’r ymgeisydd llwyddiannus gyflawni’r cymhwyster cyn pen 12 mis.</w:t>
      </w:r>
    </w:p>
    <w:p w14:paraId="197125AF" w14:textId="77777777" w:rsidR="00C1223E" w:rsidRPr="00D02116" w:rsidRDefault="00C1223E" w:rsidP="00C1223E">
      <w:pPr>
        <w:rPr>
          <w:rFonts w:ascii="Arial" w:hAnsi="Arial" w:cs="Arial"/>
          <w:sz w:val="22"/>
        </w:rPr>
      </w:pPr>
    </w:p>
    <w:sectPr w:rsidR="00C1223E" w:rsidRPr="00D02116" w:rsidSect="007C648E">
      <w:headerReference w:type="default" r:id="rId8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AFA7" w14:textId="77777777" w:rsidR="00CF7E44" w:rsidRDefault="00E70840">
      <w:r>
        <w:separator/>
      </w:r>
    </w:p>
  </w:endnote>
  <w:endnote w:type="continuationSeparator" w:id="0">
    <w:p w14:paraId="28237A7F" w14:textId="77777777" w:rsidR="00CF7E44" w:rsidRDefault="00E7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0B004" w14:textId="77777777" w:rsidR="00CF7E44" w:rsidRDefault="00E70840">
      <w:r>
        <w:separator/>
      </w:r>
    </w:p>
  </w:footnote>
  <w:footnote w:type="continuationSeparator" w:id="0">
    <w:p w14:paraId="0EBA5C18" w14:textId="77777777" w:rsidR="00CF7E44" w:rsidRDefault="00E70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12CC" w14:textId="77777777" w:rsidR="007C648E" w:rsidRDefault="007C64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58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166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0522F9"/>
    <w:multiLevelType w:val="hybridMultilevel"/>
    <w:tmpl w:val="CD689A18"/>
    <w:lvl w:ilvl="0" w:tplc="5846EE18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A844D0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F21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62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A3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4417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6CA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66F5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223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51D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0729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BFE6C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D780D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7C29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7E16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91A39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222290">
    <w:abstractNumId w:val="2"/>
  </w:num>
  <w:num w:numId="2" w16cid:durableId="385640353">
    <w:abstractNumId w:val="6"/>
  </w:num>
  <w:num w:numId="3" w16cid:durableId="1503887168">
    <w:abstractNumId w:val="10"/>
  </w:num>
  <w:num w:numId="4" w16cid:durableId="1710110303">
    <w:abstractNumId w:val="4"/>
  </w:num>
  <w:num w:numId="5" w16cid:durableId="159154171">
    <w:abstractNumId w:val="0"/>
  </w:num>
  <w:num w:numId="6" w16cid:durableId="2054038426">
    <w:abstractNumId w:val="1"/>
  </w:num>
  <w:num w:numId="7" w16cid:durableId="618726642">
    <w:abstractNumId w:val="8"/>
  </w:num>
  <w:num w:numId="8" w16cid:durableId="108162873">
    <w:abstractNumId w:val="7"/>
  </w:num>
  <w:num w:numId="9" w16cid:durableId="1796413117">
    <w:abstractNumId w:val="9"/>
  </w:num>
  <w:num w:numId="10" w16cid:durableId="474878666">
    <w:abstractNumId w:val="5"/>
  </w:num>
  <w:num w:numId="11" w16cid:durableId="659893955">
    <w:abstractNumId w:val="11"/>
  </w:num>
  <w:num w:numId="12" w16cid:durableId="1821117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60"/>
    <w:rsid w:val="00006809"/>
    <w:rsid w:val="00060D4C"/>
    <w:rsid w:val="00074B1F"/>
    <w:rsid w:val="000941C2"/>
    <w:rsid w:val="000A5966"/>
    <w:rsid w:val="000C2822"/>
    <w:rsid w:val="000D69EA"/>
    <w:rsid w:val="000E3967"/>
    <w:rsid w:val="000E4641"/>
    <w:rsid w:val="000E7CC7"/>
    <w:rsid w:val="0016543F"/>
    <w:rsid w:val="00172C64"/>
    <w:rsid w:val="001D6E31"/>
    <w:rsid w:val="001E64B7"/>
    <w:rsid w:val="002379B1"/>
    <w:rsid w:val="00275CA6"/>
    <w:rsid w:val="00285BDA"/>
    <w:rsid w:val="002C0D4D"/>
    <w:rsid w:val="002C4EE2"/>
    <w:rsid w:val="002D5B5F"/>
    <w:rsid w:val="002F359F"/>
    <w:rsid w:val="003035ED"/>
    <w:rsid w:val="00381A12"/>
    <w:rsid w:val="003C2D85"/>
    <w:rsid w:val="003C7C94"/>
    <w:rsid w:val="00412E73"/>
    <w:rsid w:val="00417A31"/>
    <w:rsid w:val="004229C0"/>
    <w:rsid w:val="004D2335"/>
    <w:rsid w:val="004F79DB"/>
    <w:rsid w:val="00506773"/>
    <w:rsid w:val="0051070D"/>
    <w:rsid w:val="00554CEA"/>
    <w:rsid w:val="00557925"/>
    <w:rsid w:val="005B0BCB"/>
    <w:rsid w:val="005D1321"/>
    <w:rsid w:val="00615160"/>
    <w:rsid w:val="00644E52"/>
    <w:rsid w:val="00684541"/>
    <w:rsid w:val="006B1B69"/>
    <w:rsid w:val="006E1D26"/>
    <w:rsid w:val="007401C8"/>
    <w:rsid w:val="00742980"/>
    <w:rsid w:val="0075040B"/>
    <w:rsid w:val="00751710"/>
    <w:rsid w:val="007B1C49"/>
    <w:rsid w:val="007C648E"/>
    <w:rsid w:val="007E6A63"/>
    <w:rsid w:val="00807A37"/>
    <w:rsid w:val="008256E4"/>
    <w:rsid w:val="00834529"/>
    <w:rsid w:val="008617F7"/>
    <w:rsid w:val="00862970"/>
    <w:rsid w:val="00884460"/>
    <w:rsid w:val="008A02C1"/>
    <w:rsid w:val="008B4727"/>
    <w:rsid w:val="008C7BFE"/>
    <w:rsid w:val="008F1625"/>
    <w:rsid w:val="0093574A"/>
    <w:rsid w:val="009847F8"/>
    <w:rsid w:val="009F5A83"/>
    <w:rsid w:val="00A3253F"/>
    <w:rsid w:val="00AE4E8B"/>
    <w:rsid w:val="00B10221"/>
    <w:rsid w:val="00BA293B"/>
    <w:rsid w:val="00BA4027"/>
    <w:rsid w:val="00BB2B77"/>
    <w:rsid w:val="00BD62A2"/>
    <w:rsid w:val="00BF7708"/>
    <w:rsid w:val="00C1223E"/>
    <w:rsid w:val="00C41CCA"/>
    <w:rsid w:val="00C7033D"/>
    <w:rsid w:val="00C7442F"/>
    <w:rsid w:val="00CA3142"/>
    <w:rsid w:val="00CB2512"/>
    <w:rsid w:val="00CF7E44"/>
    <w:rsid w:val="00D02116"/>
    <w:rsid w:val="00D94CA8"/>
    <w:rsid w:val="00DC0DBF"/>
    <w:rsid w:val="00DE35FA"/>
    <w:rsid w:val="00DE584A"/>
    <w:rsid w:val="00E51412"/>
    <w:rsid w:val="00E64C82"/>
    <w:rsid w:val="00E70840"/>
    <w:rsid w:val="00EA3153"/>
    <w:rsid w:val="00EA7821"/>
    <w:rsid w:val="00EC711F"/>
    <w:rsid w:val="00EE7751"/>
    <w:rsid w:val="00F36A4C"/>
    <w:rsid w:val="00F5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5A231"/>
  <w15:chartTrackingRefBased/>
  <w15:docId w15:val="{9DCF0F6C-4E26-40CD-82DF-281980A5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0D4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60D4C"/>
    <w:rPr>
      <w:sz w:val="18"/>
      <w:lang w:val="en-US"/>
    </w:rPr>
  </w:style>
  <w:style w:type="paragraph" w:styleId="BalloonText">
    <w:name w:val="Balloon Text"/>
    <w:basedOn w:val="Normal"/>
    <w:semiHidden/>
    <w:rsid w:val="000E7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Amy Hughes</cp:lastModifiedBy>
  <cp:revision>5</cp:revision>
  <cp:lastPrinted>2018-02-08T11:31:00Z</cp:lastPrinted>
  <dcterms:created xsi:type="dcterms:W3CDTF">2019-11-11T16:25:00Z</dcterms:created>
  <dcterms:modified xsi:type="dcterms:W3CDTF">2022-05-16T16:30:00Z</dcterms:modified>
</cp:coreProperties>
</file>